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A5B63" w14:textId="090DE5AB" w:rsidR="00B05683" w:rsidRPr="00B05683" w:rsidRDefault="00B05683" w:rsidP="00B05683">
      <w:pPr>
        <w:pageBreakBefore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B05683">
        <w:rPr>
          <w:rFonts w:ascii="Times New Roman" w:eastAsia="Times New Roman" w:hAnsi="Times New Roman" w:cs="Times New Roman"/>
          <w:lang w:eastAsia="pl-PL"/>
        </w:rPr>
        <w:t xml:space="preserve">                      </w:t>
      </w:r>
      <w:r w:rsidR="00C6665C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Pr="00B05683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Załącznik nr 3 </w:t>
      </w:r>
    </w:p>
    <w:p w14:paraId="67F0AECE" w14:textId="77777777" w:rsidR="00B05683" w:rsidRPr="00B05683" w:rsidRDefault="00B05683" w:rsidP="00B056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87360085"/>
      <w:r w:rsidRPr="00B05683">
        <w:rPr>
          <w:rFonts w:ascii="Times New Roman" w:eastAsia="Times New Roman" w:hAnsi="Times New Roman" w:cs="Times New Roman"/>
          <w:sz w:val="18"/>
          <w:szCs w:val="18"/>
          <w:lang w:eastAsia="pl-PL"/>
        </w:rPr>
        <w:t>(Składany wraz z ofertą)</w:t>
      </w:r>
    </w:p>
    <w:p w14:paraId="176F021F" w14:textId="77777777" w:rsidR="00B05683" w:rsidRPr="00B05683" w:rsidRDefault="00B05683" w:rsidP="00B05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8B12300" w14:textId="717154DE" w:rsidR="00B05683" w:rsidRPr="00B05683" w:rsidRDefault="00B05683" w:rsidP="00B05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Oznaczenie sprawy: 0</w:t>
      </w:r>
      <w:r w:rsidR="006D1C9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Pr="00B0568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/D/202</w:t>
      </w:r>
      <w:r w:rsidR="00FD67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</w:p>
    <w:bookmarkEnd w:id="0"/>
    <w:p w14:paraId="5E987244" w14:textId="77777777" w:rsidR="00B05683" w:rsidRDefault="00B05683" w:rsidP="00B05683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  <w:tab/>
      </w:r>
    </w:p>
    <w:p w14:paraId="38CF2FE8" w14:textId="77777777" w:rsidR="00C6665C" w:rsidRPr="00B05683" w:rsidRDefault="00C6665C" w:rsidP="00B05683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</w:pPr>
    </w:p>
    <w:p w14:paraId="19648E8C" w14:textId="77777777" w:rsidR="00B05683" w:rsidRPr="00B05683" w:rsidRDefault="00B05683" w:rsidP="00B05683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</w:pPr>
    </w:p>
    <w:p w14:paraId="41BD3D4B" w14:textId="77777777" w:rsidR="00B05683" w:rsidRPr="00B05683" w:rsidRDefault="00B05683" w:rsidP="00B05683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b/>
          <w:i/>
          <w:sz w:val="20"/>
          <w:szCs w:val="24"/>
          <w:lang w:eastAsia="pl-PL"/>
        </w:rPr>
      </w:pPr>
    </w:p>
    <w:p w14:paraId="13E53513" w14:textId="5DDE2073" w:rsidR="00B05683" w:rsidRPr="00B05683" w:rsidRDefault="00CD0F4A" w:rsidP="00CD0F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1" w:name="_Hlk87360148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</w:t>
      </w:r>
      <w:r w:rsidR="00B05683"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</w:p>
    <w:p w14:paraId="5B31D0AC" w14:textId="77777777" w:rsidR="00B05683" w:rsidRPr="00B05683" w:rsidRDefault="00B05683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0568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Powiat Wysokomazowiecki</w:t>
      </w:r>
    </w:p>
    <w:p w14:paraId="211F4E39" w14:textId="77777777" w:rsidR="00B05683" w:rsidRPr="00B05683" w:rsidRDefault="00B05683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0568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18-200 Wysokie Mazowieckie, ul. Ludowa 15A</w:t>
      </w:r>
    </w:p>
    <w:p w14:paraId="49089E39" w14:textId="77777777" w:rsidR="00B05683" w:rsidRPr="00B05683" w:rsidRDefault="00B05683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0568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NIP 722-160-00-38</w:t>
      </w:r>
    </w:p>
    <w:p w14:paraId="6AAACF6A" w14:textId="77777777" w:rsidR="00B05683" w:rsidRPr="00B05683" w:rsidRDefault="00B05683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0568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Zarząd Dróg Powiatowych w Wysokiem Mazowieckiem</w:t>
      </w:r>
    </w:p>
    <w:p w14:paraId="35E40620" w14:textId="77777777" w:rsidR="00B05683" w:rsidRPr="00B05683" w:rsidRDefault="00B05683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0568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18-200 Wysokie Mazowieckie, ul. 1 Maja 8</w:t>
      </w:r>
    </w:p>
    <w:bookmarkEnd w:id="1"/>
    <w:p w14:paraId="07CBD3B1" w14:textId="77777777" w:rsidR="00B05683" w:rsidRDefault="00B05683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CF8ADD" w14:textId="77777777" w:rsidR="00C6665C" w:rsidRDefault="00C6665C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03701" w14:textId="77777777" w:rsidR="00C6665C" w:rsidRPr="00B05683" w:rsidRDefault="00C6665C" w:rsidP="00B0568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84ED84" w14:textId="77777777" w:rsidR="00B05683" w:rsidRPr="00B05683" w:rsidRDefault="00B05683" w:rsidP="00B05683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Wykonawca/podmiot udostępniający zasoby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t>1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14:paraId="5398ADFB" w14:textId="77777777" w:rsidR="00B05683" w:rsidRDefault="00B05683" w:rsidP="00B05683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B05683">
        <w:rPr>
          <w:rFonts w:ascii="Times New Roman" w:eastAsia="Arial" w:hAnsi="Times New Roman" w:cs="Times New Roman"/>
          <w:sz w:val="24"/>
          <w:szCs w:val="24"/>
          <w:lang w:eastAsia="zh-CN"/>
        </w:rPr>
        <w:t>………………………………………………………………</w:t>
      </w:r>
    </w:p>
    <w:p w14:paraId="6144B449" w14:textId="0B8213B7" w:rsidR="00C6665C" w:rsidRPr="00B05683" w:rsidRDefault="00C6665C" w:rsidP="00B05683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>
        <w:rPr>
          <w:rFonts w:ascii="Times New Roman" w:eastAsia="Arial" w:hAnsi="Times New Roman" w:cs="Times New Roman"/>
          <w:sz w:val="24"/>
          <w:szCs w:val="24"/>
          <w:lang w:eastAsia="zh-CN"/>
        </w:rPr>
        <w:t>………………………………</w:t>
      </w:r>
    </w:p>
    <w:p w14:paraId="63ADE6DC" w14:textId="77777777" w:rsidR="006F72F4" w:rsidRDefault="00B05683" w:rsidP="00B05683">
      <w:pPr>
        <w:suppressAutoHyphens/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</w:p>
    <w:p w14:paraId="23574589" w14:textId="5584D360" w:rsidR="00B05683" w:rsidRPr="00B05683" w:rsidRDefault="00B05683" w:rsidP="00B05683">
      <w:pPr>
        <w:suppressAutoHyphens/>
        <w:spacing w:after="0" w:line="240" w:lineRule="auto"/>
        <w:ind w:right="5954"/>
        <w:contextualSpacing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NIP/KRS)</w:t>
      </w:r>
    </w:p>
    <w:p w14:paraId="661359F5" w14:textId="77777777" w:rsidR="00B05683" w:rsidRPr="00B05683" w:rsidRDefault="00B05683" w:rsidP="00B05683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B0568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reprezentowany przez:</w:t>
      </w:r>
    </w:p>
    <w:p w14:paraId="0F6EE6E5" w14:textId="77777777" w:rsidR="00B05683" w:rsidRPr="00B05683" w:rsidRDefault="00B05683" w:rsidP="00B05683">
      <w:pPr>
        <w:suppressAutoHyphens/>
        <w:spacing w:after="0" w:line="240" w:lineRule="auto"/>
        <w:ind w:right="595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B05683">
        <w:rPr>
          <w:rFonts w:ascii="Times New Roman" w:eastAsia="Arial" w:hAnsi="Times New Roman" w:cs="Times New Roman"/>
          <w:sz w:val="20"/>
          <w:szCs w:val="20"/>
          <w:lang w:eastAsia="zh-CN"/>
        </w:rPr>
        <w:t>……………………………………………………………………………..</w:t>
      </w:r>
    </w:p>
    <w:p w14:paraId="2C9C9F55" w14:textId="77777777" w:rsidR="00B05683" w:rsidRPr="00B05683" w:rsidRDefault="00B05683" w:rsidP="00B05683">
      <w:pPr>
        <w:suppressAutoHyphens/>
        <w:spacing w:after="0" w:line="240" w:lineRule="auto"/>
        <w:ind w:right="4110"/>
        <w:contextualSpacing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(imię, nazwisko, stanowisko/podstawa do reprezentacji)</w:t>
      </w:r>
    </w:p>
    <w:p w14:paraId="0F9945F1" w14:textId="77777777" w:rsidR="00B05683" w:rsidRDefault="00B05683" w:rsidP="00B0568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4F41A360" w14:textId="77777777" w:rsidR="00C6665C" w:rsidRDefault="00C6665C" w:rsidP="00B0568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292675A6" w14:textId="77777777" w:rsidR="00C6665C" w:rsidRPr="00B05683" w:rsidRDefault="00C6665C" w:rsidP="00B0568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14:paraId="061CDBA9" w14:textId="77777777" w:rsidR="00B05683" w:rsidRPr="00B05683" w:rsidRDefault="00B05683" w:rsidP="00B05683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Wykonawcy/podmiotu udostępniającego zasoby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pl-PL"/>
        </w:rPr>
        <w:t>1</w:t>
      </w:r>
    </w:p>
    <w:p w14:paraId="1C23A336" w14:textId="77777777" w:rsidR="00B05683" w:rsidRPr="00B05683" w:rsidRDefault="00B05683" w:rsidP="00B05683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</w:t>
      </w:r>
      <w:r w:rsidRPr="003D3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art. 125 ust. 1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ustawy z dnia 11 września 2019 r.</w:t>
      </w:r>
    </w:p>
    <w:p w14:paraId="1E3906AA" w14:textId="77777777" w:rsidR="00B05683" w:rsidRPr="00B05683" w:rsidRDefault="00B05683" w:rsidP="00B05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3D3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zamówień publicznych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(dalej jako: </w:t>
      </w:r>
      <w:r w:rsidRPr="003D3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ustawa </w:t>
      </w:r>
      <w:proofErr w:type="spellStart"/>
      <w:r w:rsidRPr="003D3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),</w:t>
      </w:r>
    </w:p>
    <w:p w14:paraId="0CC17C81" w14:textId="77777777" w:rsidR="00B05683" w:rsidRPr="00B05683" w:rsidRDefault="00B05683" w:rsidP="00B05683">
      <w:pPr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SPEŁNIANIA WARUNKU UDZIAŁU W POSTĘPOWANIU</w:t>
      </w:r>
      <w:r w:rsidRPr="00B0568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 </w:t>
      </w:r>
      <w:r w:rsidRPr="00B0568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br/>
      </w:r>
    </w:p>
    <w:p w14:paraId="2C0AF0BA" w14:textId="42B18C92" w:rsidR="00C6665C" w:rsidRDefault="00B05683" w:rsidP="00FD6777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publicznego: </w:t>
      </w:r>
      <w:r w:rsidRPr="00B056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dostawy</w:t>
      </w:r>
      <w:r w:rsidR="00C6665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19E42271" w14:textId="5F9EE931" w:rsidR="00B05683" w:rsidRDefault="00FD6777" w:rsidP="00FD6777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118793137"/>
      <w:r w:rsidRPr="00FD67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„Dostawa do 400 ton soli z antyzbrylaczem do wytworzenia </w:t>
      </w:r>
      <w:proofErr w:type="spellStart"/>
      <w:r w:rsidRPr="00FD67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piaskosoli</w:t>
      </w:r>
      <w:proofErr w:type="spellEnd"/>
      <w:r w:rsidRPr="00FD67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plac ZDP</w:t>
      </w:r>
      <w:r w:rsidR="00CD0F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</w:t>
      </w:r>
      <w:r w:rsidRPr="00FD67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 Wysokiem Mazowieckiem, ul. 1 Maja 7”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05683"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B05683"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Powiat Wysokomazowiecki 18-200 Wysok</w:t>
      </w:r>
      <w:r w:rsidR="003D3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ie Mazowieckie, ul. Ludowa 15A </w:t>
      </w:r>
      <w:r w:rsidR="00B05683"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 Dróg Powiatowych w Wysokiem Mazowieckiem 18-200 Wysokie Mazowieckie, ul. 1 Maja 8</w:t>
      </w:r>
      <w:r w:rsidR="00B05683" w:rsidRPr="00B056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B05683"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04E8BEE1" w14:textId="77777777" w:rsidR="00C6665C" w:rsidRPr="00B05683" w:rsidRDefault="00C6665C" w:rsidP="00FD6777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09FDE0" w14:textId="77777777" w:rsidR="00B05683" w:rsidRPr="00B05683" w:rsidRDefault="00B05683" w:rsidP="00B0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5D5662" w14:textId="77777777" w:rsidR="00B05683" w:rsidRPr="00B05683" w:rsidRDefault="00B05683" w:rsidP="00B05683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WYKONAWCY/PODMIOTU UDOSTĘPNIAJĄCEGO ZASOBY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1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69C7EFE6" w14:textId="77777777" w:rsidR="00B05683" w:rsidRPr="00B05683" w:rsidRDefault="00B05683" w:rsidP="00B056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warunek udziału w postępowaniu określony przez Zamawiającego                       w ……………………..…………………………………………………..………………… </w:t>
      </w:r>
    </w:p>
    <w:p w14:paraId="364B45F6" w14:textId="77777777" w:rsidR="00B05683" w:rsidRPr="00B05683" w:rsidRDefault="00B05683" w:rsidP="00B05683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05683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 dokument i właściwą jednostkę redakcyjną dokumentu, w której określono warunki udziału  w postępowaniu)</w:t>
      </w:r>
      <w:r w:rsidRPr="00B05683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</w:p>
    <w:p w14:paraId="00C7CE6E" w14:textId="77777777" w:rsidR="00B05683" w:rsidRPr="00B05683" w:rsidRDefault="00B05683" w:rsidP="00B056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470032" w14:textId="77777777" w:rsidR="00B05683" w:rsidRPr="00B05683" w:rsidRDefault="00B05683" w:rsidP="00B05683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ADF346A" w14:textId="77777777" w:rsidR="00B05683" w:rsidRPr="00B05683" w:rsidRDefault="00B05683" w:rsidP="00B056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(miejscowość), </w:t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>dnia ………….……. r.</w:t>
      </w:r>
    </w:p>
    <w:p w14:paraId="7387794C" w14:textId="7567B466" w:rsidR="00B05683" w:rsidRPr="00B05683" w:rsidRDefault="00B05683" w:rsidP="00C666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F455D9C" w14:textId="77777777" w:rsidR="00B05683" w:rsidRPr="00B05683" w:rsidRDefault="00B05683" w:rsidP="00B05683">
      <w:pPr>
        <w:shd w:val="clear" w:color="auto" w:fill="BFBFB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B0568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2</w:t>
      </w: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324ED09" w14:textId="77777777" w:rsidR="00B05683" w:rsidRPr="00B05683" w:rsidRDefault="00B05683" w:rsidP="00B0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A63110" w14:textId="77777777" w:rsidR="00B05683" w:rsidRPr="00B05683" w:rsidRDefault="00B05683" w:rsidP="00B05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warunku udziału w postępowaniu, określonego przez Zamawiającego w………………………………………………………...………..</w:t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05683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 dokument i właściwą jednostkę redakcyjną dokumentu, w której określono warunki udziału w postępowaniu),</w:t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>polegam na zasobach następującego/</w:t>
      </w:r>
      <w:proofErr w:type="spellStart"/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 ..…………………….………………………………………</w:t>
      </w:r>
    </w:p>
    <w:p w14:paraId="24B4EE88" w14:textId="5D7FD866" w:rsidR="00B05683" w:rsidRPr="00B05683" w:rsidRDefault="00B05683" w:rsidP="00B0568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05683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 …………………………………………..…………………</w:t>
      </w:r>
      <w:r w:rsidR="00C666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  <w:r w:rsidR="00C6665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</w:t>
      </w: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(określić odpowiedni zakres dla wskazanego podmiotu).</w:t>
      </w:r>
    </w:p>
    <w:p w14:paraId="4C2FA854" w14:textId="77777777" w:rsidR="00B05683" w:rsidRPr="00B05683" w:rsidRDefault="00B05683" w:rsidP="00B0568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B597EF2" w14:textId="77777777" w:rsidR="00B05683" w:rsidRDefault="00B05683" w:rsidP="00B0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E18C88" w14:textId="77777777" w:rsidR="00360C30" w:rsidRDefault="00360C30" w:rsidP="00B0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C7A1C0" w14:textId="77777777" w:rsidR="00360C30" w:rsidRPr="00B05683" w:rsidRDefault="00360C30" w:rsidP="00B0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68015A" w14:textId="77777777" w:rsidR="00B05683" w:rsidRPr="00B05683" w:rsidRDefault="00B05683" w:rsidP="00B05683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…………….……. </w:t>
      </w:r>
      <w:r w:rsidRPr="00B056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(miejscowość), </w:t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>dnia ………….……. r.</w:t>
      </w:r>
    </w:p>
    <w:p w14:paraId="1808A1B4" w14:textId="77777777" w:rsidR="00B05683" w:rsidRPr="00B05683" w:rsidRDefault="00B05683" w:rsidP="00B056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0568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1E303F39" w14:textId="77777777" w:rsidR="00B05683" w:rsidRPr="00B05683" w:rsidRDefault="00B05683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B05683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zh-CN"/>
        </w:rPr>
        <w:t xml:space="preserve">1 </w:t>
      </w:r>
      <w:r w:rsidRPr="00B05683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 xml:space="preserve">– niepotrzebne skreślić; </w:t>
      </w:r>
    </w:p>
    <w:p w14:paraId="3BF63677" w14:textId="77777777" w:rsidR="00B05683" w:rsidRDefault="00B05683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B05683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zh-CN"/>
        </w:rPr>
        <w:t>2</w:t>
      </w:r>
      <w:r w:rsidRPr="00B05683"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  <w:t xml:space="preserve"> – wypełnia tylko Wykonawca, który w celu wykazania spełnienia warunków udziału polega na zasobach podmiotu</w:t>
      </w:r>
    </w:p>
    <w:p w14:paraId="6F943504" w14:textId="77777777" w:rsidR="003D356D" w:rsidRDefault="003D356D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23C2C6BA" w14:textId="77777777" w:rsidR="003D356D" w:rsidRDefault="003D356D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024E932F" w14:textId="77777777" w:rsidR="003D356D" w:rsidRDefault="003D356D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1B711BBD" w14:textId="77777777" w:rsidR="003D356D" w:rsidRDefault="003D356D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5D41D4D6" w14:textId="77777777" w:rsidR="003D356D" w:rsidRPr="00B05683" w:rsidRDefault="003D356D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14:paraId="418F08E8" w14:textId="77777777" w:rsidR="00B05683" w:rsidRPr="00B05683" w:rsidRDefault="00B05683" w:rsidP="00B056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7558D17" w14:textId="77777777" w:rsidR="00B05683" w:rsidRPr="00B05683" w:rsidRDefault="00B05683" w:rsidP="00B05683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osobistym.</w:t>
      </w:r>
      <w:r w:rsidRPr="00B05683">
        <w:rPr>
          <w:rFonts w:ascii="Open Sans" w:eastAsia="Times New Roman" w:hAnsi="Open Sans" w:cs="Open Sans"/>
          <w:b/>
          <w:i/>
          <w:color w:val="FF0000"/>
          <w:sz w:val="18"/>
          <w:szCs w:val="18"/>
          <w:lang w:eastAsia="pl-PL"/>
        </w:rPr>
        <w:t xml:space="preserve"> *)</w:t>
      </w:r>
    </w:p>
    <w:p w14:paraId="181278E9" w14:textId="77777777" w:rsidR="00B05683" w:rsidRPr="00B05683" w:rsidRDefault="00B05683" w:rsidP="00B05683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lang w:eastAsia="pl-PL"/>
        </w:rPr>
      </w:pPr>
      <w:r w:rsidRPr="00B05683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eastAsia="pl-PL"/>
        </w:rPr>
        <w:t xml:space="preserve">Zamawiający zaleca zapisanie dokumentu w formacie PDF. </w:t>
      </w:r>
    </w:p>
    <w:p w14:paraId="17B5360C" w14:textId="77777777" w:rsidR="00B05683" w:rsidRPr="00B05683" w:rsidRDefault="00B05683" w:rsidP="00B05683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DE73511" w14:textId="77777777" w:rsidR="00B05683" w:rsidRPr="00B05683" w:rsidRDefault="00B05683" w:rsidP="00B05683">
      <w:pPr>
        <w:spacing w:after="6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14:paraId="49EB8453" w14:textId="77777777" w:rsidR="00B05683" w:rsidRPr="00B05683" w:rsidRDefault="00B05683" w:rsidP="00B05683">
      <w:pPr>
        <w:spacing w:after="6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14:paraId="6B403200" w14:textId="77777777" w:rsidR="00B05683" w:rsidRPr="00B05683" w:rsidRDefault="00B05683" w:rsidP="00B05683">
      <w:pPr>
        <w:spacing w:after="6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14:paraId="18CB1FA4" w14:textId="77777777" w:rsidR="00B05683" w:rsidRPr="00B05683" w:rsidRDefault="00B05683" w:rsidP="00B05683">
      <w:pPr>
        <w:spacing w:after="6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14:paraId="438990F3" w14:textId="77777777" w:rsidR="00B05683" w:rsidRPr="00B05683" w:rsidRDefault="00B05683" w:rsidP="00B05683">
      <w:pPr>
        <w:spacing w:after="60" w:line="240" w:lineRule="auto"/>
        <w:jc w:val="right"/>
        <w:rPr>
          <w:rFonts w:ascii="Times New Roman" w:eastAsia="Times New Roman" w:hAnsi="Times New Roman" w:cs="Times New Roman"/>
          <w:bCs/>
          <w:lang w:eastAsia="pl-PL"/>
        </w:rPr>
      </w:pPr>
    </w:p>
    <w:p w14:paraId="0F8A80DD" w14:textId="77777777" w:rsidR="00F84665" w:rsidRDefault="00F84665"/>
    <w:sectPr w:rsidR="00F84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430AFE0-A396-42D3-B4AA-D6447478F646}"/>
  </w:docVars>
  <w:rsids>
    <w:rsidRoot w:val="009C2694"/>
    <w:rsid w:val="00360C30"/>
    <w:rsid w:val="003D356D"/>
    <w:rsid w:val="006D1C9F"/>
    <w:rsid w:val="006F72F4"/>
    <w:rsid w:val="009C2694"/>
    <w:rsid w:val="00A46952"/>
    <w:rsid w:val="00AE2224"/>
    <w:rsid w:val="00B05683"/>
    <w:rsid w:val="00C6665C"/>
    <w:rsid w:val="00CD0F4A"/>
    <w:rsid w:val="00D41DE2"/>
    <w:rsid w:val="00F84665"/>
    <w:rsid w:val="00FD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0C14"/>
  <w15:chartTrackingRefBased/>
  <w15:docId w15:val="{52146CEA-0696-43EF-80DB-F022CF00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430AFE0-A396-42D3-B4AA-D6447478F64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416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ZarządDróg Powiatowych</cp:lastModifiedBy>
  <cp:revision>9</cp:revision>
  <cp:lastPrinted>2024-05-21T06:10:00Z</cp:lastPrinted>
  <dcterms:created xsi:type="dcterms:W3CDTF">2023-11-03T11:11:00Z</dcterms:created>
  <dcterms:modified xsi:type="dcterms:W3CDTF">2024-05-21T06:10:00Z</dcterms:modified>
</cp:coreProperties>
</file>